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E15" w:rsidRDefault="006F7E15"/>
    <w:tbl>
      <w:tblPr>
        <w:tblW w:w="5900" w:type="dxa"/>
        <w:jc w:val="center"/>
        <w:tblCellMar>
          <w:left w:w="0" w:type="dxa"/>
          <w:right w:w="0" w:type="dxa"/>
        </w:tblCellMar>
        <w:tblLook w:val="04A0"/>
      </w:tblPr>
      <w:tblGrid>
        <w:gridCol w:w="5900"/>
      </w:tblGrid>
      <w:tr w:rsidR="00BE5EB6" w:rsidTr="00BE5EB6">
        <w:trPr>
          <w:trHeight w:val="375"/>
          <w:jc w:val="center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E5EB6" w:rsidRDefault="00BE5EB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INDICATORE </w:t>
            </w:r>
            <w:proofErr w:type="spellStart"/>
            <w:r>
              <w:rPr>
                <w:color w:val="000000"/>
                <w:sz w:val="28"/>
                <w:szCs w:val="28"/>
              </w:rPr>
              <w:t>DI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TEMPESTIVITA' DEI PAGAMENTI</w:t>
            </w:r>
          </w:p>
        </w:tc>
      </w:tr>
      <w:tr w:rsidR="00BE5EB6" w:rsidTr="00BE5EB6">
        <w:trPr>
          <w:trHeight w:val="315"/>
          <w:jc w:val="center"/>
        </w:trPr>
        <w:tc>
          <w:tcPr>
            <w:tcW w:w="5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E5EB6" w:rsidRDefault="008021C5" w:rsidP="00F206D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0D6180">
              <w:rPr>
                <w:b/>
                <w:bCs/>
                <w:color w:val="000000"/>
                <w:sz w:val="24"/>
                <w:szCs w:val="24"/>
              </w:rPr>
              <w:t>° TRIMESTRE</w:t>
            </w:r>
            <w:r w:rsidR="00BC2B5F" w:rsidRPr="00BC2B5F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01AB0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3B0F18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BE5EB6" w:rsidTr="00BE5EB6">
        <w:trPr>
          <w:trHeight w:val="255"/>
          <w:jc w:val="center"/>
        </w:trPr>
        <w:tc>
          <w:tcPr>
            <w:tcW w:w="5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E5EB6" w:rsidRDefault="00BE5E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E5EB6" w:rsidTr="00BE5EB6">
        <w:trPr>
          <w:trHeight w:val="375"/>
          <w:jc w:val="center"/>
        </w:trPr>
        <w:tc>
          <w:tcPr>
            <w:tcW w:w="5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E5EB6" w:rsidRPr="00831B6E" w:rsidRDefault="00831B6E" w:rsidP="008021C5">
            <w:pPr>
              <w:jc w:val="center"/>
              <w:rPr>
                <w:b/>
                <w:sz w:val="24"/>
                <w:szCs w:val="24"/>
              </w:rPr>
            </w:pPr>
            <w:r w:rsidRPr="00831B6E">
              <w:rPr>
                <w:b/>
              </w:rPr>
              <w:t xml:space="preserve">- </w:t>
            </w:r>
            <w:r w:rsidR="008021C5">
              <w:rPr>
                <w:b/>
              </w:rPr>
              <w:t>20</w:t>
            </w:r>
            <w:r w:rsidR="003B0F18">
              <w:rPr>
                <w:b/>
              </w:rPr>
              <w:t>,</w:t>
            </w:r>
            <w:r w:rsidR="008021C5">
              <w:rPr>
                <w:b/>
              </w:rPr>
              <w:t>49</w:t>
            </w:r>
          </w:p>
        </w:tc>
      </w:tr>
      <w:tr w:rsidR="00BE5EB6" w:rsidTr="00BE5EB6">
        <w:trPr>
          <w:trHeight w:val="255"/>
          <w:jc w:val="center"/>
        </w:trPr>
        <w:tc>
          <w:tcPr>
            <w:tcW w:w="5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E5EB6" w:rsidRDefault="00BE5E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E5EB6" w:rsidTr="00BE5EB6">
        <w:trPr>
          <w:trHeight w:val="255"/>
          <w:jc w:val="center"/>
        </w:trPr>
        <w:tc>
          <w:tcPr>
            <w:tcW w:w="5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E5EB6" w:rsidRPr="00A61CE3" w:rsidRDefault="00BE5EB6">
            <w:pPr>
              <w:rPr>
                <w:rFonts w:ascii="Arial" w:hAnsi="Arial" w:cs="Arial"/>
                <w:sz w:val="20"/>
                <w:szCs w:val="20"/>
              </w:rPr>
            </w:pPr>
            <w:r w:rsidRPr="00A61CE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E5EB6" w:rsidTr="00BE5EB6">
        <w:trPr>
          <w:trHeight w:val="255"/>
          <w:jc w:val="center"/>
        </w:trPr>
        <w:tc>
          <w:tcPr>
            <w:tcW w:w="5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F5F87" w:rsidRDefault="00BE5EB6" w:rsidP="00831B6E">
            <w:pPr>
              <w:rPr>
                <w:rFonts w:ascii="Arial" w:hAnsi="Arial" w:cs="Arial"/>
                <w:sz w:val="20"/>
                <w:szCs w:val="20"/>
              </w:rPr>
            </w:pPr>
            <w:r w:rsidRPr="00246FE3">
              <w:rPr>
                <w:rFonts w:asciiTheme="minorHAnsi" w:hAnsiTheme="minorHAnsi" w:cstheme="minorHAnsi"/>
                <w:sz w:val="24"/>
                <w:szCs w:val="24"/>
              </w:rPr>
              <w:t xml:space="preserve">IMPORTO TOTALE </w:t>
            </w:r>
            <w:r w:rsidR="00D01AB0" w:rsidRPr="00246FE3">
              <w:rPr>
                <w:rFonts w:asciiTheme="minorHAnsi" w:hAnsiTheme="minorHAnsi" w:cstheme="minorHAnsi"/>
                <w:sz w:val="24"/>
                <w:szCs w:val="24"/>
              </w:rPr>
              <w:t>PAGAMENTI</w:t>
            </w:r>
            <w:r w:rsidR="00246FE3" w:rsidRPr="00246FE3">
              <w:rPr>
                <w:rFonts w:asciiTheme="minorHAnsi" w:hAnsiTheme="minorHAnsi" w:cstheme="minorHAnsi"/>
                <w:sz w:val="24"/>
                <w:szCs w:val="24"/>
              </w:rPr>
              <w:t xml:space="preserve"> (da PCC</w:t>
            </w:r>
            <w:r w:rsidR="00246FE3" w:rsidRPr="00246FE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)</w:t>
            </w:r>
            <w:r w:rsidRPr="00246FE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831B6E" w:rsidRPr="00750411" w:rsidRDefault="00246FE3" w:rsidP="00831B6E">
            <w:pPr>
              <w:rPr>
                <w:rFonts w:eastAsia="Times New Roman" w:cs="Calibri"/>
                <w:color w:val="000000"/>
              </w:rPr>
            </w:pPr>
            <w:r w:rsidRPr="00246FE3">
              <w:rPr>
                <w:rFonts w:eastAsia="Times New Roman" w:cs="Calibri"/>
                <w:b/>
                <w:color w:val="000000"/>
                <w:sz w:val="24"/>
                <w:szCs w:val="24"/>
              </w:rPr>
              <w:t xml:space="preserve">Euro </w:t>
            </w:r>
            <w:r w:rsidR="008021C5">
              <w:rPr>
                <w:rFonts w:ascii="Arial" w:hAnsi="Arial" w:cs="Arial"/>
                <w:b/>
                <w:color w:val="222222"/>
                <w:shd w:val="clear" w:color="auto" w:fill="FFFFFF"/>
              </w:rPr>
              <w:t>216</w:t>
            </w:r>
            <w:r w:rsidR="00AF5F87" w:rsidRPr="00AF5F87">
              <w:rPr>
                <w:rFonts w:ascii="Arial" w:hAnsi="Arial" w:cs="Arial"/>
                <w:b/>
                <w:color w:val="222222"/>
                <w:shd w:val="clear" w:color="auto" w:fill="FFFFFF"/>
              </w:rPr>
              <w:t>.</w:t>
            </w:r>
            <w:r w:rsidR="008021C5">
              <w:rPr>
                <w:rFonts w:ascii="Arial" w:hAnsi="Arial" w:cs="Arial"/>
                <w:b/>
                <w:color w:val="222222"/>
                <w:shd w:val="clear" w:color="auto" w:fill="FFFFFF"/>
              </w:rPr>
              <w:t>257</w:t>
            </w:r>
            <w:r w:rsidR="00AF5F87" w:rsidRPr="00AF5F87">
              <w:rPr>
                <w:rFonts w:ascii="Arial" w:hAnsi="Arial" w:cs="Arial"/>
                <w:b/>
                <w:color w:val="222222"/>
                <w:shd w:val="clear" w:color="auto" w:fill="FFFFFF"/>
              </w:rPr>
              <w:t>.</w:t>
            </w:r>
            <w:r w:rsidR="008021C5">
              <w:rPr>
                <w:rFonts w:ascii="Arial" w:hAnsi="Arial" w:cs="Arial"/>
                <w:b/>
                <w:color w:val="222222"/>
                <w:shd w:val="clear" w:color="auto" w:fill="FFFFFF"/>
              </w:rPr>
              <w:t>211</w:t>
            </w:r>
            <w:r w:rsidR="00AF5F87" w:rsidRPr="00AF5F87">
              <w:rPr>
                <w:rFonts w:ascii="Arial" w:hAnsi="Arial" w:cs="Arial"/>
                <w:b/>
                <w:color w:val="222222"/>
                <w:shd w:val="clear" w:color="auto" w:fill="FFFFFF"/>
              </w:rPr>
              <w:t>,</w:t>
            </w:r>
            <w:r w:rsidR="008021C5">
              <w:rPr>
                <w:rFonts w:ascii="Arial" w:hAnsi="Arial" w:cs="Arial"/>
                <w:b/>
                <w:color w:val="222222"/>
                <w:shd w:val="clear" w:color="auto" w:fill="FFFFFF"/>
              </w:rPr>
              <w:t>43</w:t>
            </w:r>
          </w:p>
          <w:p w:rsidR="00BE5EB6" w:rsidRPr="00A61CE3" w:rsidRDefault="00BE5EB6" w:rsidP="000114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5EB6" w:rsidTr="00BE5EB6">
        <w:trPr>
          <w:trHeight w:val="255"/>
          <w:jc w:val="center"/>
        </w:trPr>
        <w:tc>
          <w:tcPr>
            <w:tcW w:w="5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E5EB6" w:rsidRDefault="00BE5E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BE5EB6" w:rsidRDefault="00BE5EB6"/>
    <w:p w:rsidR="00BE5EB6" w:rsidRDefault="00BE5EB6"/>
    <w:p w:rsidR="00BE5EB6" w:rsidRDefault="00BE5EB6"/>
    <w:sectPr w:rsidR="00BE5EB6" w:rsidSect="006F7E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/>
  <w:defaultTabStop w:val="708"/>
  <w:hyphenationZone w:val="283"/>
  <w:characterSpacingControl w:val="doNotCompress"/>
  <w:compat/>
  <w:rsids>
    <w:rsidRoot w:val="00BE5EB6"/>
    <w:rsid w:val="00005FD2"/>
    <w:rsid w:val="00011491"/>
    <w:rsid w:val="00026A33"/>
    <w:rsid w:val="00047588"/>
    <w:rsid w:val="000D6180"/>
    <w:rsid w:val="0015746E"/>
    <w:rsid w:val="001C3B23"/>
    <w:rsid w:val="00246FE3"/>
    <w:rsid w:val="003A0DB9"/>
    <w:rsid w:val="003B0F18"/>
    <w:rsid w:val="003B541A"/>
    <w:rsid w:val="003F20B8"/>
    <w:rsid w:val="00431272"/>
    <w:rsid w:val="004676A9"/>
    <w:rsid w:val="004B77E0"/>
    <w:rsid w:val="00552858"/>
    <w:rsid w:val="00563249"/>
    <w:rsid w:val="00603C4E"/>
    <w:rsid w:val="00644099"/>
    <w:rsid w:val="00670499"/>
    <w:rsid w:val="006F7E15"/>
    <w:rsid w:val="007016F0"/>
    <w:rsid w:val="007634AB"/>
    <w:rsid w:val="007E51BC"/>
    <w:rsid w:val="008021C5"/>
    <w:rsid w:val="00810ED5"/>
    <w:rsid w:val="00831B6E"/>
    <w:rsid w:val="009708DE"/>
    <w:rsid w:val="00981710"/>
    <w:rsid w:val="009D2947"/>
    <w:rsid w:val="00A44F68"/>
    <w:rsid w:val="00A61CE3"/>
    <w:rsid w:val="00AD5536"/>
    <w:rsid w:val="00AF5F87"/>
    <w:rsid w:val="00B0137F"/>
    <w:rsid w:val="00B61173"/>
    <w:rsid w:val="00BC2B5F"/>
    <w:rsid w:val="00BD7A6E"/>
    <w:rsid w:val="00BE5EB6"/>
    <w:rsid w:val="00C20EB2"/>
    <w:rsid w:val="00C32193"/>
    <w:rsid w:val="00C34124"/>
    <w:rsid w:val="00CB0611"/>
    <w:rsid w:val="00D01AB0"/>
    <w:rsid w:val="00DA4266"/>
    <w:rsid w:val="00DF3105"/>
    <w:rsid w:val="00E44BA6"/>
    <w:rsid w:val="00EC378C"/>
    <w:rsid w:val="00F206D1"/>
    <w:rsid w:val="00F27E5A"/>
    <w:rsid w:val="00F3412A"/>
    <w:rsid w:val="00F52146"/>
    <w:rsid w:val="00FC1F28"/>
    <w:rsid w:val="00FD3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5EB6"/>
    <w:pPr>
      <w:spacing w:after="0" w:line="240" w:lineRule="auto"/>
    </w:pPr>
    <w:rPr>
      <w:rFonts w:ascii="Calibri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5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>A.P.S.S. Trento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5310937</dc:creator>
  <cp:lastModifiedBy>5310937</cp:lastModifiedBy>
  <cp:revision>2</cp:revision>
  <cp:lastPrinted>2022-04-30T18:57:00Z</cp:lastPrinted>
  <dcterms:created xsi:type="dcterms:W3CDTF">2026-08-04T11:58:00Z</dcterms:created>
  <dcterms:modified xsi:type="dcterms:W3CDTF">2026-08-04T11:58:00Z</dcterms:modified>
</cp:coreProperties>
</file>